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78C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>FAKULTATIVNI PREDMETI</w:t>
      </w:r>
    </w:p>
    <w:p w:rsidR="00D9020A" w:rsidRPr="00FE2FC2" w:rsidRDefault="00DB478C" w:rsidP="00FE2FC2">
      <w:pPr>
        <w:spacing w:after="0"/>
        <w:jc w:val="center"/>
        <w:rPr>
          <w:b/>
          <w:sz w:val="40"/>
          <w:szCs w:val="40"/>
          <w:u w:val="single"/>
        </w:rPr>
      </w:pPr>
      <w:r w:rsidRPr="00FE2FC2">
        <w:rPr>
          <w:b/>
          <w:sz w:val="40"/>
          <w:szCs w:val="40"/>
          <w:u w:val="single"/>
        </w:rPr>
        <w:t xml:space="preserve"> ZA </w:t>
      </w:r>
      <w:r w:rsidR="006D0831">
        <w:rPr>
          <w:b/>
          <w:sz w:val="40"/>
          <w:szCs w:val="40"/>
          <w:u w:val="single"/>
        </w:rPr>
        <w:t>ČETVRTE</w:t>
      </w:r>
      <w:r w:rsidRPr="00FE2FC2">
        <w:rPr>
          <w:b/>
          <w:sz w:val="40"/>
          <w:szCs w:val="40"/>
          <w:u w:val="single"/>
        </w:rPr>
        <w:t xml:space="preserve"> RAZREDE</w:t>
      </w:r>
    </w:p>
    <w:p w:rsidR="00FE2FC2" w:rsidRDefault="00FE2FC2"/>
    <w:p w:rsidR="00DB478C" w:rsidRDefault="00FE2FC2">
      <w:r>
        <w:t>Zaokružite odabrani predmet: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bookmarkStart w:id="0" w:name="_GoBack"/>
      <w:r>
        <w:t>MAĐARSKI JEZIK PO MODELU C  - i početnici i nastavljači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>MAKEDONSKI JEZIK PO MODELU C – i početnici i nastavljači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>PORTUGALSKI JEZIK – početnici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>NIZOZEMSKI JEZIK - početnici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>KEMIJA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>SKUPNO MUZICIRANJE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>MATEMATIKA – samo za učenike prirodoslovno-matematičkog smjera</w:t>
      </w:r>
    </w:p>
    <w:p w:rsidR="00A60970" w:rsidRDefault="00A60970" w:rsidP="00A60970">
      <w:pPr>
        <w:pStyle w:val="Odlomakpopisa"/>
        <w:numPr>
          <w:ilvl w:val="0"/>
          <w:numId w:val="4"/>
        </w:numPr>
        <w:ind w:hanging="356"/>
      </w:pPr>
      <w:r>
        <w:t xml:space="preserve">KOGNITIVNA ZNANOST </w:t>
      </w:r>
      <w:r w:rsidRPr="009B4057">
        <w:t>- prva godina učenja</w:t>
      </w:r>
    </w:p>
    <w:bookmarkEnd w:id="0"/>
    <w:p w:rsidR="006D0831" w:rsidRDefault="006D0831" w:rsidP="00FE2FC2"/>
    <w:p w:rsidR="004022B9" w:rsidRDefault="004022B9" w:rsidP="004022B9">
      <w:r>
        <w:t>Ime i prezime učenika: __________________________________________________________</w:t>
      </w:r>
    </w:p>
    <w:p w:rsidR="004022B9" w:rsidRDefault="004022B9" w:rsidP="004022B9">
      <w:r>
        <w:t>Razred: __________________________________________________________</w:t>
      </w:r>
    </w:p>
    <w:p w:rsidR="004022B9" w:rsidRDefault="004022B9" w:rsidP="004022B9">
      <w:r>
        <w:t>Ime i prezime roditelja/skrbnika: __________________________________________________</w:t>
      </w:r>
    </w:p>
    <w:p w:rsidR="004022B9" w:rsidRDefault="004022B9" w:rsidP="004022B9">
      <w:r>
        <w:t>Potpis roditelja/skrbnika: ________________________________________________________</w:t>
      </w:r>
    </w:p>
    <w:p w:rsidR="00AB7070" w:rsidRDefault="00AB7070" w:rsidP="00FE2FC2"/>
    <w:p w:rsidR="00AB7070" w:rsidRDefault="00AB7070" w:rsidP="00FE2FC2"/>
    <w:sectPr w:rsidR="00AB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CF4"/>
    <w:multiLevelType w:val="hybridMultilevel"/>
    <w:tmpl w:val="0442938E"/>
    <w:lvl w:ilvl="0" w:tplc="A1688D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7DFA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D544F"/>
    <w:multiLevelType w:val="hybridMultilevel"/>
    <w:tmpl w:val="31F27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03CE9"/>
    <w:multiLevelType w:val="hybridMultilevel"/>
    <w:tmpl w:val="86EA2F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8C"/>
    <w:rsid w:val="003B55C8"/>
    <w:rsid w:val="004022B9"/>
    <w:rsid w:val="004100F2"/>
    <w:rsid w:val="00471816"/>
    <w:rsid w:val="006D0831"/>
    <w:rsid w:val="00A60970"/>
    <w:rsid w:val="00AB7070"/>
    <w:rsid w:val="00B10108"/>
    <w:rsid w:val="00C43E3A"/>
    <w:rsid w:val="00D9020A"/>
    <w:rsid w:val="00DB478C"/>
    <w:rsid w:val="00F800E0"/>
    <w:rsid w:val="00FE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E5BF2D-2245-4B68-A2B5-9AFC1DEC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47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2020-07-16T07:58:00Z</dcterms:created>
  <dcterms:modified xsi:type="dcterms:W3CDTF">2020-07-16T08:33:00Z</dcterms:modified>
</cp:coreProperties>
</file>